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102C" w14:textId="77777777" w:rsidR="00326980" w:rsidRDefault="00326980" w:rsidP="00AF6099">
      <w:pPr>
        <w:jc w:val="center"/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</w:pPr>
    </w:p>
    <w:p w14:paraId="0711A37B" w14:textId="63FBC713" w:rsidR="00487AEA" w:rsidRPr="005A2ABF" w:rsidRDefault="00D857E6" w:rsidP="00AF6099">
      <w:pPr>
        <w:jc w:val="center"/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</w:pPr>
      <w:r w:rsidRPr="005A2ABF"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  <w:t>Guía de</w:t>
      </w:r>
      <w:r w:rsidR="00487AEA" w:rsidRPr="005A2ABF"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  <w:t xml:space="preserve"> </w:t>
      </w:r>
      <w:r w:rsidR="00091D05"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  <w:t xml:space="preserve">ejercitación </w:t>
      </w:r>
      <w:r w:rsidRPr="005A2ABF">
        <w:rPr>
          <w:rFonts w:ascii="Ligada 2.3 (Adrian M. C.)" w:hAnsi="Ligada 2.3 (Adrian M. C.)"/>
          <w:b/>
          <w:bCs/>
          <w:sz w:val="26"/>
          <w:szCs w:val="26"/>
          <w:u w:val="single"/>
          <w:lang w:val="es-ES_tradnl"/>
        </w:rPr>
        <w:t>matemática</w:t>
      </w:r>
    </w:p>
    <w:p w14:paraId="0F339317" w14:textId="6CAF3FFF" w:rsidR="00963F14" w:rsidRPr="00963F14" w:rsidRDefault="00AE53FC" w:rsidP="00AF6099">
      <w:pPr>
        <w:jc w:val="center"/>
        <w:rPr>
          <w:rFonts w:ascii="Ligada 2.3 (Adrian M. C.)" w:hAnsi="Ligada 2.3 (Adrian M. C.)"/>
          <w:b/>
          <w:bCs/>
          <w:color w:val="FF0000"/>
          <w:sz w:val="16"/>
          <w:szCs w:val="16"/>
          <w:u w:val="single"/>
          <w:lang w:val="es-ES_tradnl"/>
        </w:rPr>
      </w:pPr>
      <w:r w:rsidRPr="00DE2EB1">
        <w:rPr>
          <w:rFonts w:ascii="Ligada 2.3 (Adrian M. C.)" w:hAnsi="Ligada 2.3 (Adrian M. C.)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2079D6" wp14:editId="4082E14C">
                <wp:simplePos x="0" y="0"/>
                <wp:positionH relativeFrom="column">
                  <wp:posOffset>5886450</wp:posOffset>
                </wp:positionH>
                <wp:positionV relativeFrom="paragraph">
                  <wp:posOffset>114300</wp:posOffset>
                </wp:positionV>
                <wp:extent cx="1276350" cy="247650"/>
                <wp:effectExtent l="9525" t="9525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6F9C" w14:textId="6BEB2350" w:rsidR="00487AEA" w:rsidRDefault="00487AEA" w:rsidP="00487AE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</w:t>
                            </w:r>
                            <w:r w:rsidR="00AE2D8B">
                              <w:rPr>
                                <w:lang w:val="es-CL"/>
                              </w:rPr>
                              <w:t>2º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="00AE2D8B">
                              <w:rPr>
                                <w:lang w:val="es-CL"/>
                              </w:rPr>
                              <w:t>A B C</w:t>
                            </w:r>
                          </w:p>
                          <w:p w14:paraId="57F76559" w14:textId="77777777" w:rsidR="00487AEA" w:rsidRDefault="00487AEA" w:rsidP="00487AE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79D6" id="Rectángulo 3" o:spid="_x0000_s1026" style="position:absolute;left:0;text-align:left;margin-left:463.5pt;margin-top:9pt;width:100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jFEAIAACEEAAAOAAAAZHJzL2Uyb0RvYy54bWysU81u2zAMvg/YOwi6L06yJG2NOEWRLsOA&#10;rhvQ7QFkWbaFyaJGKbGzpx8lp2n2cxqmg0CK1EfyI7m+HTrDDgq9Blvw2WTKmbISKm2bgn/9sntz&#10;zZkPwlbCgFUFPyrPbzevX617l6s5tGAqhYxArM97V/A2BJdnmZet6oSfgFOWjDVgJwKp2GQVip7Q&#10;O5PNp9NV1gNWDkEq7+n1fjTyTcKvayXDp7r2KjBTcMotpBvTXcY726xF3qBwrZanNMQ/ZNEJbSno&#10;GepeBMH2qP+A6rRE8FCHiYQug7rWUqUaqJrZ9LdqnlrhVKqFyPHuTJP/f7Dy8fDkPmNM3bsHkN88&#10;s7BthW3UHSL0rRIVhZtForLe+fz8ISqevrKy/wgVtVbsAyQOhhq7CEjVsSFRfTxTrYbAJD3O5ler&#10;t0vqiCTbfHG1IjmGEPnzb4c+vFfQsSgUHKmVCV0cHnwYXZ9dUvZgdLXTxiQFm3JrkB0EtX2Xzgnd&#10;X7oZy/qC3yzny4T8i81fQkzT+RtEpwPNr9Fdwa/PTiKPtL2zVZquILQZZarO2BOPkbo4pT4PQzmQ&#10;YxRLqI7EKMI4p7RXJLSAPzjraUYL7r/vBSrOzAdLXbmZLRZxqJOyWF7NScFLS3lpEVYSVMEDZ6O4&#10;DeMi7B3qpqVIs0SDhTvqZK0TyS9ZnfKmOUxtOu1MHPRLPXm9bPbmJwAAAP//AwBQSwMEFAAGAAgA&#10;AAAhABGs8CrdAAAACgEAAA8AAABkcnMvZG93bnJldi54bWxMj0FPg0AQhe8m/ofNmHizSzFqS1ka&#10;o6mJx5ZevA0wBZSdJezSor/e4aSnmcn38ua9dDvZTp1p8K1jA8tFBIq4dFXLtYFjvrtbgfIBucLO&#10;MRn4Jg/b7PoqxaRyF97T+RBqJSbsEzTQhNAnWvuyIYt+4XpiYSc3WAxyDrWuBryIue10HEWP2mLL&#10;8qHBnl4aKr8OozVQtPERf/b5W2TXu/vwPuWf48erMbc30/MGVKAp/Ilhji/RIZNMhRu58qozsI6f&#10;pEsQsJI5C5bxvBUGHoToLNX/K2S/AAAA//8DAFBLAQItABQABgAIAAAAIQC2gziS/gAAAOEBAAAT&#10;AAAAAAAAAAAAAAAAAAAAAABbQ29udGVudF9UeXBlc10ueG1sUEsBAi0AFAAGAAgAAAAhADj9If/W&#10;AAAAlAEAAAsAAAAAAAAAAAAAAAAALwEAAF9yZWxzLy5yZWxzUEsBAi0AFAAGAAgAAAAhANgCOMUQ&#10;AgAAIQQAAA4AAAAAAAAAAAAAAAAALgIAAGRycy9lMm9Eb2MueG1sUEsBAi0AFAAGAAgAAAAhABGs&#10;8CrdAAAACgEAAA8AAAAAAAAAAAAAAAAAagQAAGRycy9kb3ducmV2LnhtbFBLBQYAAAAABAAEAPMA&#10;AAB0BQAAAAA=&#10;">
                <v:textbox>
                  <w:txbxContent>
                    <w:p w14:paraId="17E56F9C" w14:textId="6BEB2350" w:rsidR="00487AEA" w:rsidRDefault="00487AEA" w:rsidP="00487AE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</w:t>
                      </w:r>
                      <w:r w:rsidR="00AE2D8B">
                        <w:rPr>
                          <w:lang w:val="es-CL"/>
                        </w:rPr>
                        <w:t>2º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="00AE2D8B">
                        <w:rPr>
                          <w:lang w:val="es-CL"/>
                        </w:rPr>
                        <w:t>A B C</w:t>
                      </w:r>
                    </w:p>
                    <w:p w14:paraId="57F76559" w14:textId="77777777" w:rsidR="00487AEA" w:rsidRDefault="00487AEA" w:rsidP="00487AE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ABF" w:rsidRPr="00DE2EB1">
        <w:rPr>
          <w:rFonts w:ascii="Ligada 2.3 (Adrian M. C.)" w:hAnsi="Ligada 2.3 (Adrian M. C.)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A3F6F" wp14:editId="5BBBF319">
                <wp:simplePos x="0" y="0"/>
                <wp:positionH relativeFrom="column">
                  <wp:posOffset>552450</wp:posOffset>
                </wp:positionH>
                <wp:positionV relativeFrom="paragraph">
                  <wp:posOffset>123825</wp:posOffset>
                </wp:positionV>
                <wp:extent cx="2667000" cy="247650"/>
                <wp:effectExtent l="9525" t="9525" r="952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845C" id="Rectángulo 4" o:spid="_x0000_s1026" style="position:absolute;margin-left:43.5pt;margin-top:9.75pt;width:21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BNLAIAAD4EAAAOAAAAZHJzL2Uyb0RvYy54bWysU1Fu2zAM/R+wOwj6X50ESdoadYqiXYcB&#10;3Vas2wEYWbaFyaJGKXG62+wsvdgoOc3S7W+YPwTRJJ8eH8mLy11vxVZTMOgqOT2ZSKGdwtq4tpJf&#10;v9y+OZMiRHA1WHS6ko86yMvV61cXgy/1DDu0tSbBIC6Ug69kF6MviyKoTvcQTtBrx84GqYfIJrVF&#10;TTAwem+L2WSyLAak2hMqHQL/vRmdcpXxm0ar+Klpgo7CVpK5xXxSPtfpLFYXULYEvjNqTwP+gUUP&#10;xvGjB6gbiCA2ZP6C6o0iDNjEE4V9gU1jlM41cDXTyR/VPHTgda6FxQn+IFP4f7Dq4/aehKkrOZfC&#10;Qc8t+syiPf107caimCeBBh9Kjnvw95RKDP4O1bcgHF534Fp9RYRDp6FmWtMUX7xISEbgVLEePmDN&#10;+LCJmLXaNdQnQFZB7HJLHg8t0bsoFP+cLZenkwl3TrFvNj9dLnLPCiifsz2F+E5jL9KlksTsMzps&#10;70JMbKB8Dsns0Zr61libDWrX15bEFng8bvOXC+Aij8OsE0MlzxezRUZ+4QvHEMw0kR1ffRHWm8hz&#10;bk1fybNDEJRJtreu5gQoIxg73pmydXsdk3RjC9ZYP7KMhOMQ89LxpUP6IcXAA1zJ8H0DpKWw7x23&#10;4nw6n6eJz8Z8cTpjg44962MPOMVQlYxSjNfrOG7JxpNpO35pmmt3eMXta0xWNrV2ZLUny0OaBd8v&#10;VNqCYztH/V771S8AAAD//wMAUEsDBBQABgAIAAAAIQDMW5hV3QAAAAgBAAAPAAAAZHJzL2Rvd25y&#10;ZXYueG1sTI9BT8MwDIXvSPyHyEjcWMJQoeuaTgg0JI5bd+GWNl5baJyqSbfCr8c7wc1+z3r+Xr6Z&#10;XS9OOIbOk4b7hQKBVHvbUaPhUG7vUhAhGrKm94QavjHApri+yk1m/Zl2eNrHRnAIhcxoaGMcMilD&#10;3aIzYeEHJPaOfnQm8jo20o7mzOGul0ulHqUzHfGH1gz40mL9tZ+chqpbHszPrnxTbrV9iO9z+Tl9&#10;vGp9ezM/r0FEnOPfMVzwGR0KZqr8RDaIXkP6xFUi66sEBPuJuggVD2kCssjl/wLFLwAAAP//AwBQ&#10;SwECLQAUAAYACAAAACEAtoM4kv4AAADhAQAAEwAAAAAAAAAAAAAAAAAAAAAAW0NvbnRlbnRfVHlw&#10;ZXNdLnhtbFBLAQItABQABgAIAAAAIQA4/SH/1gAAAJQBAAALAAAAAAAAAAAAAAAAAC8BAABfcmVs&#10;cy8ucmVsc1BLAQItABQABgAIAAAAIQDIVYBNLAIAAD4EAAAOAAAAAAAAAAAAAAAAAC4CAABkcnMv&#10;ZTJvRG9jLnhtbFBLAQItABQABgAIAAAAIQDMW5hV3QAAAAgBAAAPAAAAAAAAAAAAAAAAAIYEAABk&#10;cnMvZG93bnJldi54bWxQSwUGAAAAAAQABADzAAAAkAUAAAAA&#10;"/>
            </w:pict>
          </mc:Fallback>
        </mc:AlternateContent>
      </w:r>
    </w:p>
    <w:p w14:paraId="457B7619" w14:textId="4D8B4E93" w:rsidR="00487AEA" w:rsidRPr="00AE53FC" w:rsidRDefault="00D857E6" w:rsidP="00963F14">
      <w:pPr>
        <w:rPr>
          <w:rFonts w:ascii="Ligada 2.3 (Adrian M. C.)" w:hAnsi="Ligada 2.3 (Adrian M. C.)"/>
          <w:b/>
          <w:sz w:val="22"/>
          <w:szCs w:val="22"/>
          <w:u w:val="single"/>
          <w:lang w:val="es-ES_tradnl"/>
        </w:rPr>
      </w:pPr>
      <w:r w:rsidRPr="00AE53FC">
        <w:rPr>
          <w:rFonts w:ascii="Ligada 2.3 (Adrian M. C.)" w:hAnsi="Ligada 2.3 (Adrian M. C.)" w:cs="Arial"/>
          <w:sz w:val="22"/>
          <w:szCs w:val="22"/>
          <w:lang w:val="es-ES_tradnl"/>
        </w:rPr>
        <w:t xml:space="preserve">Nombre: </w:t>
      </w:r>
      <w:r w:rsidR="00963F14" w:rsidRPr="00AE53FC">
        <w:rPr>
          <w:rFonts w:ascii="Ligada 2.3 (Adrian M. C.)" w:hAnsi="Ligada 2.3 (Adrian M. C.)" w:cs="Arial"/>
          <w:sz w:val="22"/>
          <w:szCs w:val="22"/>
          <w:lang w:val="es-ES_tradnl"/>
        </w:rPr>
        <w:t xml:space="preserve">                                                                     </w:t>
      </w:r>
      <w:r w:rsidR="00AE53FC">
        <w:rPr>
          <w:rFonts w:ascii="Ligada 2.3 (Adrian M. C.)" w:hAnsi="Ligada 2.3 (Adrian M. C.)" w:cs="Arial"/>
          <w:sz w:val="22"/>
          <w:szCs w:val="22"/>
          <w:lang w:val="es-ES_tradnl"/>
        </w:rPr>
        <w:t>C</w:t>
      </w:r>
      <w:r w:rsidRPr="00AE53FC">
        <w:rPr>
          <w:rFonts w:ascii="Ligada 2.3 (Adrian M. C.)" w:hAnsi="Ligada 2.3 (Adrian M. C.)" w:cs="Arial"/>
          <w:sz w:val="22"/>
          <w:szCs w:val="22"/>
          <w:lang w:val="es-ES_tradnl"/>
        </w:rPr>
        <w:t xml:space="preserve">urso: </w:t>
      </w:r>
    </w:p>
    <w:p w14:paraId="25BB0310" w14:textId="31A9FA03" w:rsidR="00487AEA" w:rsidRPr="000470D4" w:rsidRDefault="00487AEA" w:rsidP="00487AEA">
      <w:pPr>
        <w:rPr>
          <w:rFonts w:ascii="Ligada 2.3 (Adrian M. C.)" w:hAnsi="Ligada 2.3 (Adrian M. C.)" w:cs="Arial"/>
          <w:sz w:val="16"/>
          <w:szCs w:val="16"/>
          <w:lang w:val="es-ES_tradnl"/>
        </w:rPr>
      </w:pPr>
      <w:r w:rsidRPr="00AE53FC">
        <w:rPr>
          <w:rFonts w:ascii="Ligada 2.3 (Adrian M. C.)" w:hAnsi="Ligada 2.3 (Adrian M. C.)" w:cs="Arial"/>
          <w:sz w:val="22"/>
          <w:szCs w:val="22"/>
          <w:lang w:val="es-ES_tradnl"/>
        </w:rPr>
        <w:t xml:space="preserve">       </w:t>
      </w:r>
      <w:r w:rsidRPr="000470D4">
        <w:rPr>
          <w:rFonts w:ascii="Ligada 2.3 (Adrian M. C.)" w:hAnsi="Ligada 2.3 (Adrian M. C.)" w:cs="Arial"/>
          <w:sz w:val="16"/>
          <w:szCs w:val="16"/>
          <w:lang w:val="es-ES_tradnl"/>
        </w:rPr>
        <w:t xml:space="preserve">                   </w:t>
      </w:r>
    </w:p>
    <w:p w14:paraId="6DB300B9" w14:textId="12BAC703" w:rsidR="00317838" w:rsidRDefault="00A73CDB" w:rsidP="005E61F7">
      <w:pPr>
        <w:pStyle w:val="Prrafodelista"/>
        <w:numPr>
          <w:ilvl w:val="0"/>
          <w:numId w:val="2"/>
        </w:numPr>
        <w:ind w:left="1077"/>
        <w:rPr>
          <w:rFonts w:ascii="Ligada 2.3 (Adrian M. C.)" w:hAnsi="Ligada 2.3 (Adrian M. C.)"/>
          <w:b/>
          <w:bCs/>
          <w:sz w:val="24"/>
          <w:szCs w:val="24"/>
        </w:rPr>
      </w:pPr>
      <w:r w:rsidRPr="00D365FC">
        <w:rPr>
          <w:rFonts w:ascii="Ligada 2.3 (Adrian M. C.)" w:hAnsi="Ligada 2.3 (Adrian M. C.)"/>
          <w:b/>
          <w:bCs/>
          <w:sz w:val="24"/>
          <w:szCs w:val="24"/>
        </w:rPr>
        <w:t>Resoluci</w:t>
      </w:r>
      <w:r w:rsidR="00317838" w:rsidRPr="00D365FC">
        <w:rPr>
          <w:rFonts w:ascii="Ligada 2.3 (Adrian M. C.)" w:hAnsi="Ligada 2.3 (Adrian M. C.)"/>
          <w:b/>
          <w:bCs/>
          <w:sz w:val="24"/>
          <w:szCs w:val="24"/>
        </w:rPr>
        <w:t>ón de problemas.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7229"/>
      </w:tblGrid>
      <w:tr w:rsidR="00D365FC" w14:paraId="1EDFC7A2" w14:textId="77777777" w:rsidTr="000470D4">
        <w:tc>
          <w:tcPr>
            <w:tcW w:w="7083" w:type="dxa"/>
          </w:tcPr>
          <w:p w14:paraId="6861462E" w14:textId="77777777" w:rsidR="00D365FC" w:rsidRPr="00062744" w:rsidRDefault="00D365FC" w:rsidP="001203FC">
            <w:pPr>
              <w:pStyle w:val="Prrafodelista"/>
              <w:numPr>
                <w:ilvl w:val="0"/>
                <w:numId w:val="3"/>
              </w:numPr>
              <w:ind w:left="306" w:hanging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En un bus viajan 35 personas y en un paradero suben 15 más. ¿Cuántas personas lleva en total el bus?</w:t>
            </w:r>
          </w:p>
          <w:p w14:paraId="30F43B23" w14:textId="77777777" w:rsidR="00856B19" w:rsidRPr="008A01DF" w:rsidRDefault="00856B19" w:rsidP="00D365FC">
            <w:pPr>
              <w:spacing w:line="360" w:lineRule="auto"/>
              <w:rPr>
                <w:rFonts w:ascii="Ligada 2.3 (Adrian M. C.)" w:hAnsi="Ligada 2.3 (Adrian M. C.)"/>
                <w:sz w:val="6"/>
                <w:szCs w:val="6"/>
              </w:rPr>
            </w:pPr>
          </w:p>
          <w:p w14:paraId="76CE2E7F" w14:textId="01C7DDFD" w:rsidR="00D365FC" w:rsidRPr="00496F84" w:rsidRDefault="00D365FC" w:rsidP="00496F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 w:rsidR="00496F84"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 w:rsidR="00496F8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5EDAAB88" w14:textId="77777777" w:rsidR="00D365FC" w:rsidRPr="00DE2EB1" w:rsidRDefault="00D365FC" w:rsidP="00496F84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05F361BE" w14:textId="0CF01FC3" w:rsidR="00D365FC" w:rsidRPr="00DE2EB1" w:rsidRDefault="00D365FC" w:rsidP="00496F84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7E3A702D" w14:textId="77777777" w:rsidR="001777FA" w:rsidRPr="00231BB9" w:rsidRDefault="001777FA" w:rsidP="00D365FC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6"/>
                <w:szCs w:val="6"/>
              </w:rPr>
            </w:pPr>
          </w:p>
          <w:p w14:paraId="28AA4074" w14:textId="295A09E5" w:rsidR="001777FA" w:rsidRDefault="001777FA" w:rsidP="00D365FC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C2CEE5E" wp14:editId="7DDDAEFC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8F03E0" w14:textId="77777777" w:rsidR="001777FA" w:rsidRPr="001203FC" w:rsidRDefault="001777FA" w:rsidP="00D365FC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209F311A" w14:textId="799B405A" w:rsidR="00D365FC" w:rsidRPr="00496F84" w:rsidRDefault="006F18F7" w:rsidP="003F326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>Respuesta:</w:t>
            </w:r>
            <w:r w:rsidR="00496F84"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 </w:t>
            </w:r>
            <w:r w:rsidR="00496F84" w:rsidRPr="003F326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7229" w:type="dxa"/>
          </w:tcPr>
          <w:p w14:paraId="580C3DC0" w14:textId="1BF9528B" w:rsidR="00D365FC" w:rsidRPr="008A01DF" w:rsidRDefault="0044658D" w:rsidP="000470D4">
            <w:pPr>
              <w:pStyle w:val="Prrafodelista"/>
              <w:numPr>
                <w:ilvl w:val="0"/>
                <w:numId w:val="3"/>
              </w:numPr>
              <w:ind w:left="31" w:firstLine="141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 w:rsidRPr="008A01DF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Papá compró una caja con 45 manzanas y el vendedor le regaló 18 más. ¿Cuántas manzanas</w:t>
            </w:r>
            <w:r w:rsidR="002D1FD8" w:rsidRPr="008A01DF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trajo papá?</w:t>
            </w:r>
            <w:r w:rsidR="008A3A95" w:rsidRPr="008A01DF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 </w:t>
            </w:r>
            <w:r w:rsidRPr="008A01DF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</w:t>
            </w:r>
          </w:p>
          <w:p w14:paraId="46E05724" w14:textId="77777777" w:rsidR="008A01DF" w:rsidRPr="008A01DF" w:rsidRDefault="008A01DF" w:rsidP="008A01DF">
            <w:pPr>
              <w:pStyle w:val="Prrafodelista"/>
              <w:ind w:left="172"/>
              <w:jc w:val="both"/>
              <w:rPr>
                <w:rFonts w:ascii="Ligada 2.3 (Adrian M. C.)" w:hAnsi="Ligada 2.3 (Adrian M. C.)"/>
                <w:b/>
                <w:bCs/>
                <w:sz w:val="6"/>
                <w:szCs w:val="6"/>
              </w:rPr>
            </w:pPr>
          </w:p>
          <w:p w14:paraId="70A603E7" w14:textId="77777777" w:rsidR="002D1FD8" w:rsidRPr="00496F84" w:rsidRDefault="002D1FD8" w:rsidP="002D1F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2BF098B9" w14:textId="77777777" w:rsidR="002D1FD8" w:rsidRPr="00DE2EB1" w:rsidRDefault="002D1FD8" w:rsidP="002D1FD8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481FC8F3" w14:textId="77777777" w:rsidR="002D1FD8" w:rsidRPr="00DE2EB1" w:rsidRDefault="002D1FD8" w:rsidP="002D1FD8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066CE0A8" w14:textId="77777777" w:rsidR="002D1FD8" w:rsidRPr="00231BB9" w:rsidRDefault="002D1FD8" w:rsidP="002D1FD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6"/>
                <w:szCs w:val="6"/>
              </w:rPr>
            </w:pPr>
          </w:p>
          <w:p w14:paraId="19F3405C" w14:textId="77777777" w:rsidR="002D1FD8" w:rsidRDefault="002D1FD8" w:rsidP="002D1FD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E06DBC" wp14:editId="22DE9818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8CD29" w14:textId="77777777" w:rsidR="002D1FD8" w:rsidRPr="001203FC" w:rsidRDefault="002D1FD8" w:rsidP="002D1FD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162B86D1" w14:textId="1AE3592A" w:rsidR="002D1FD8" w:rsidRPr="002D1FD8" w:rsidRDefault="002D1FD8" w:rsidP="008A01DF">
            <w:pP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Respuesta: </w:t>
            </w:r>
            <w:r w:rsidRPr="003F326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  <w:tr w:rsidR="001203FC" w14:paraId="2E12D9AC" w14:textId="77777777" w:rsidTr="000470D4">
        <w:tc>
          <w:tcPr>
            <w:tcW w:w="7083" w:type="dxa"/>
          </w:tcPr>
          <w:p w14:paraId="7475DABB" w14:textId="60000713" w:rsidR="00D43405" w:rsidRPr="00062744" w:rsidRDefault="00365ED3" w:rsidP="00D43405">
            <w:pPr>
              <w:pStyle w:val="Prrafodelista"/>
              <w:numPr>
                <w:ilvl w:val="0"/>
                <w:numId w:val="3"/>
              </w:numPr>
              <w:ind w:left="306" w:hanging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Emilia tiene 1</w:t>
            </w:r>
            <w:r w:rsidR="00486975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6</w:t>
            </w: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</w:t>
            </w:r>
            <w:r w:rsidR="00486975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muñecas</w:t>
            </w: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y su prima 17. ¿</w:t>
            </w:r>
            <w:r w:rsidR="004E018A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C</w:t>
            </w:r>
            <w:r w:rsidR="00D43405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uánt</w:t>
            </w:r>
            <w:r w:rsidR="00774C70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a</w:t>
            </w:r>
            <w:r w:rsidR="00D43405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s </w:t>
            </w:r>
            <w:r w:rsidR="00486975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muñecas</w:t>
            </w:r>
            <w:r w:rsidR="004E018A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</w:t>
            </w:r>
            <w:r w:rsidR="00486975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tienen entre las dos</w:t>
            </w:r>
            <w:r w:rsidR="00D43405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?</w:t>
            </w:r>
          </w:p>
          <w:p w14:paraId="68553C41" w14:textId="77777777" w:rsidR="00D43405" w:rsidRPr="008A01DF" w:rsidRDefault="00D43405" w:rsidP="00D43405">
            <w:pPr>
              <w:spacing w:line="360" w:lineRule="auto"/>
              <w:rPr>
                <w:rFonts w:ascii="Ligada 2.3 (Adrian M. C.)" w:hAnsi="Ligada 2.3 (Adrian M. C.)"/>
                <w:sz w:val="6"/>
                <w:szCs w:val="6"/>
              </w:rPr>
            </w:pPr>
          </w:p>
          <w:p w14:paraId="28F5816D" w14:textId="77777777" w:rsidR="00D43405" w:rsidRPr="00496F84" w:rsidRDefault="00D43405" w:rsidP="00D434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6D72F714" w14:textId="77777777" w:rsidR="00D43405" w:rsidRPr="00DE2EB1" w:rsidRDefault="00D43405" w:rsidP="00D43405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6E7DBB37" w14:textId="77777777" w:rsidR="00D43405" w:rsidRPr="00DE2EB1" w:rsidRDefault="00D43405" w:rsidP="00D43405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68841E0C" w14:textId="77777777" w:rsidR="00D43405" w:rsidRDefault="00D43405" w:rsidP="00D43405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2F818FF2" w14:textId="77777777" w:rsidR="00D43405" w:rsidRDefault="00D43405" w:rsidP="00D43405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2D7ABD" wp14:editId="3BCA59C9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C0BBC" w14:textId="77777777" w:rsidR="00D43405" w:rsidRPr="001203FC" w:rsidRDefault="00D43405" w:rsidP="00D43405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7905BE0D" w14:textId="69DAF673" w:rsidR="001203FC" w:rsidRPr="00062744" w:rsidRDefault="00D43405" w:rsidP="00D43405">
            <w:pPr>
              <w:pStyle w:val="Prrafodelista"/>
              <w:ind w:left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Respuesta: </w:t>
            </w:r>
            <w:r w:rsidRPr="003F326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7229" w:type="dxa"/>
          </w:tcPr>
          <w:p w14:paraId="042EDB76" w14:textId="74E040A4" w:rsidR="00231BB9" w:rsidRPr="00062744" w:rsidRDefault="004678D1" w:rsidP="00231BB9">
            <w:pPr>
              <w:pStyle w:val="Prrafodelista"/>
              <w:numPr>
                <w:ilvl w:val="0"/>
                <w:numId w:val="3"/>
              </w:numPr>
              <w:ind w:left="306" w:hanging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En </w:t>
            </w:r>
            <w:r w:rsidR="00A45AF9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mi cu</w:t>
            </w:r>
            <w:r w:rsidR="00BA1518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mpleaños</w:t>
            </w:r>
            <w:r w:rsidR="00A45AF9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se sirvieron</w:t>
            </w:r>
            <w:r w:rsidR="00697F06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29 vasos con jugo </w:t>
            </w:r>
            <w:proofErr w:type="gramStart"/>
            <w:r w:rsidR="00697F06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y  32</w:t>
            </w:r>
            <w:proofErr w:type="gramEnd"/>
            <w:r w:rsidR="00697F06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de bebida</w:t>
            </w:r>
            <w:r w:rsidR="00231BB9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. ¿Cuánt</w:t>
            </w:r>
            <w:r w:rsidR="00697F06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os vasos se sirvieron en total</w:t>
            </w:r>
            <w:r w:rsidR="00231BB9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?</w:t>
            </w:r>
          </w:p>
          <w:p w14:paraId="14A5EAFA" w14:textId="77777777" w:rsidR="00231BB9" w:rsidRPr="008A01DF" w:rsidRDefault="00231BB9" w:rsidP="00231BB9">
            <w:pPr>
              <w:spacing w:line="360" w:lineRule="auto"/>
              <w:rPr>
                <w:rFonts w:ascii="Ligada 2.3 (Adrian M. C.)" w:hAnsi="Ligada 2.3 (Adrian M. C.)"/>
                <w:sz w:val="6"/>
                <w:szCs w:val="6"/>
              </w:rPr>
            </w:pPr>
          </w:p>
          <w:p w14:paraId="3C3439A2" w14:textId="77777777" w:rsidR="00231BB9" w:rsidRPr="00496F84" w:rsidRDefault="00231BB9" w:rsidP="00231B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3A93DA43" w14:textId="77777777" w:rsidR="00231BB9" w:rsidRPr="00DE2EB1" w:rsidRDefault="00231BB9" w:rsidP="00231BB9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55291115" w14:textId="77777777" w:rsidR="00231BB9" w:rsidRPr="00DE2EB1" w:rsidRDefault="00231BB9" w:rsidP="00231BB9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23813D2E" w14:textId="77777777" w:rsidR="00231BB9" w:rsidRDefault="00231BB9" w:rsidP="00231BB9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3014CC6D" w14:textId="77777777" w:rsidR="00231BB9" w:rsidRDefault="00231BB9" w:rsidP="00231BB9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6C97FF3" wp14:editId="5B3E883C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34CB6" w14:textId="77777777" w:rsidR="00231BB9" w:rsidRPr="001203FC" w:rsidRDefault="00231BB9" w:rsidP="00231BB9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6C59049D" w14:textId="18D2B72A" w:rsidR="001203FC" w:rsidRDefault="00231BB9" w:rsidP="00231BB9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Respuesta: </w:t>
            </w:r>
            <w:r w:rsidRPr="003F326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  <w:tr w:rsidR="00BA1518" w14:paraId="238E1352" w14:textId="77777777" w:rsidTr="000470D4">
        <w:tc>
          <w:tcPr>
            <w:tcW w:w="7083" w:type="dxa"/>
          </w:tcPr>
          <w:p w14:paraId="1C87E910" w14:textId="3941760D" w:rsidR="00BA1518" w:rsidRPr="00062744" w:rsidRDefault="00BA1518" w:rsidP="00BA1518">
            <w:pPr>
              <w:pStyle w:val="Prrafodelista"/>
              <w:numPr>
                <w:ilvl w:val="0"/>
                <w:numId w:val="3"/>
              </w:numPr>
              <w:ind w:left="306" w:hanging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lastRenderedPageBreak/>
              <w:t>Pa</w:t>
            </w:r>
            <w:r w:rsidR="00802B29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co colecciona autitos, tiene 45 metálicos y 35 de plástico. </w:t>
            </w:r>
            <w:r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¿Cuánt</w:t>
            </w:r>
            <w:r w:rsidR="00342BD9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os autos tiene la colección de Paco</w:t>
            </w:r>
            <w:r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?</w:t>
            </w:r>
          </w:p>
          <w:p w14:paraId="2504CE1A" w14:textId="77777777" w:rsidR="00BA1518" w:rsidRPr="008A01DF" w:rsidRDefault="00BA1518" w:rsidP="00BA1518">
            <w:pPr>
              <w:spacing w:line="360" w:lineRule="auto"/>
              <w:rPr>
                <w:rFonts w:ascii="Ligada 2.3 (Adrian M. C.)" w:hAnsi="Ligada 2.3 (Adrian M. C.)"/>
                <w:sz w:val="6"/>
                <w:szCs w:val="6"/>
              </w:rPr>
            </w:pPr>
          </w:p>
          <w:p w14:paraId="44637344" w14:textId="77777777" w:rsidR="00BA1518" w:rsidRPr="00496F84" w:rsidRDefault="00BA1518" w:rsidP="00BA15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3649DDE8" w14:textId="77777777" w:rsidR="00BA1518" w:rsidRPr="00DE2EB1" w:rsidRDefault="00BA1518" w:rsidP="00BA1518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4AD2DDD4" w14:textId="77777777" w:rsidR="00BA1518" w:rsidRPr="00DE2EB1" w:rsidRDefault="00BA1518" w:rsidP="00BA1518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1694F1F9" w14:textId="77777777" w:rsidR="00BA1518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6B139CC5" w14:textId="77777777" w:rsidR="00BA1518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8E0484E" wp14:editId="7F42B71E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21E0F" w14:textId="77777777" w:rsidR="00BA1518" w:rsidRPr="001203FC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2044BB8F" w14:textId="36F82640" w:rsidR="00BA1518" w:rsidRPr="00BA1518" w:rsidRDefault="00BA1518" w:rsidP="00BA1518">
            <w:pPr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 w:rsidRPr="00BA1518"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Respuesta: </w:t>
            </w:r>
            <w:r w:rsidRPr="00BA151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7229" w:type="dxa"/>
          </w:tcPr>
          <w:p w14:paraId="72D588D5" w14:textId="3ECB7D13" w:rsidR="00BA1518" w:rsidRPr="00062744" w:rsidRDefault="00342BD9" w:rsidP="00BA1518">
            <w:pPr>
              <w:pStyle w:val="Prrafodelista"/>
              <w:numPr>
                <w:ilvl w:val="0"/>
                <w:numId w:val="3"/>
              </w:numPr>
              <w:ind w:left="306" w:hanging="306"/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Danilo</w:t>
            </w:r>
            <w:r w:rsidR="00EE3DB8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recogió 2</w:t>
            </w:r>
            <w:r w:rsidR="00091D05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8</w:t>
            </w:r>
            <w:r w:rsidR="00EE3DB8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dulces de la piñata y </w:t>
            </w:r>
            <w:r w:rsidR="006C2400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en su plato tenía</w:t>
            </w:r>
            <w:r w:rsidR="00EE3DB8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</w:t>
            </w:r>
            <w:r w:rsidR="006C2400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27</w:t>
            </w:r>
            <w:r w:rsidR="00BA1518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. ¿Cuánt</w:t>
            </w:r>
            <w:r w:rsidR="007946C2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os dulces juntó</w:t>
            </w:r>
            <w:r w:rsidR="008263EB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en total</w:t>
            </w:r>
            <w:r w:rsidR="007946C2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 xml:space="preserve"> Danilo</w:t>
            </w:r>
            <w:r w:rsidR="00BA1518" w:rsidRPr="00062744">
              <w:rPr>
                <w:rFonts w:ascii="Ligada 2.3 (Adrian M. C.)" w:hAnsi="Ligada 2.3 (Adrian M. C.)"/>
                <w:b/>
                <w:bCs/>
                <w:sz w:val="22"/>
                <w:szCs w:val="22"/>
              </w:rPr>
              <w:t>?</w:t>
            </w:r>
          </w:p>
          <w:p w14:paraId="04EF4307" w14:textId="77777777" w:rsidR="00BA1518" w:rsidRPr="008A01DF" w:rsidRDefault="00BA1518" w:rsidP="00BA1518">
            <w:pPr>
              <w:spacing w:line="360" w:lineRule="auto"/>
              <w:rPr>
                <w:rFonts w:ascii="Ligada 2.3 (Adrian M. C.)" w:hAnsi="Ligada 2.3 (Adrian M. C.)"/>
                <w:sz w:val="6"/>
                <w:szCs w:val="6"/>
              </w:rPr>
            </w:pPr>
          </w:p>
          <w:p w14:paraId="69EB0988" w14:textId="77777777" w:rsidR="00BA1518" w:rsidRPr="00496F84" w:rsidRDefault="00BA1518" w:rsidP="00BA15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>Datos:</w:t>
            </w:r>
            <w:r>
              <w:rPr>
                <w:rFonts w:ascii="Ligada 2.3 (Adrian M. C.)" w:hAnsi="Ligada 2.3 (Adrian M. C.)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14:paraId="78D983C4" w14:textId="77777777" w:rsidR="00BA1518" w:rsidRPr="00DE2EB1" w:rsidRDefault="00BA1518" w:rsidP="00BA1518">
            <w:pPr>
              <w:rPr>
                <w:rFonts w:ascii="Ligada 2.3 (Adrian M. C.)" w:hAnsi="Ligada 2.3 (Adrian M. C.)"/>
                <w:sz w:val="24"/>
                <w:szCs w:val="24"/>
                <w:u w:val="single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Pregunta: </w:t>
            </w:r>
            <w:r w:rsidRPr="00DE2EB1">
              <w:rPr>
                <w:rFonts w:ascii="Ligada 2.3 (Adrian M. C.)" w:hAnsi="Ligada 2.3 (Adrian M. C.)"/>
                <w:sz w:val="24"/>
                <w:szCs w:val="24"/>
                <w:u w:val="single"/>
              </w:rPr>
              <w:t>subráyala.</w:t>
            </w:r>
          </w:p>
          <w:p w14:paraId="4BA0DC7B" w14:textId="77777777" w:rsidR="00BA1518" w:rsidRPr="00DE2EB1" w:rsidRDefault="00BA1518" w:rsidP="00BA1518">
            <w:pPr>
              <w:rPr>
                <w:rFonts w:ascii="Ligada 2.3 (Adrian M. C.)" w:hAnsi="Ligada 2.3 (Adrian M. C.)"/>
                <w:sz w:val="24"/>
                <w:szCs w:val="24"/>
              </w:rPr>
            </w:pPr>
            <w:r w:rsidRPr="00DE2EB1">
              <w:rPr>
                <w:rFonts w:ascii="Ligada 2.3 (Adrian M. C.)" w:hAnsi="Ligada 2.3 (Adrian M. C.)"/>
                <w:sz w:val="24"/>
                <w:szCs w:val="24"/>
              </w:rPr>
              <w:t xml:space="preserve">Operación: </w:t>
            </w:r>
          </w:p>
          <w:p w14:paraId="75373246" w14:textId="77777777" w:rsidR="00BA1518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61908E3B" w14:textId="77777777" w:rsidR="00BA1518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24"/>
                <w:szCs w:val="24"/>
              </w:rPr>
            </w:pPr>
            <w:r>
              <w:rPr>
                <w:rFonts w:ascii="Ligada 2.3 (Adrian M. C.)" w:hAnsi="Ligada 2.3 (Adrian M. C.)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56EDD08" wp14:editId="29223CDF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330200</wp:posOffset>
                  </wp:positionV>
                  <wp:extent cx="737870" cy="146050"/>
                  <wp:effectExtent l="0" t="0" r="5080" b="635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D4F5E" w14:textId="77777777" w:rsidR="00BA1518" w:rsidRPr="001203FC" w:rsidRDefault="00BA1518" w:rsidP="00BA1518">
            <w:pPr>
              <w:spacing w:line="360" w:lineRule="auto"/>
              <w:rPr>
                <w:rFonts w:ascii="Ligada 2.3 (Adrian M. C.)" w:hAnsi="Ligada 2.3 (Adrian M. C.)"/>
                <w:b/>
                <w:bCs/>
                <w:sz w:val="16"/>
                <w:szCs w:val="16"/>
              </w:rPr>
            </w:pPr>
          </w:p>
          <w:p w14:paraId="07DC2542" w14:textId="70CA8C22" w:rsidR="00BA1518" w:rsidRPr="00BA1518" w:rsidRDefault="00BA1518" w:rsidP="00BA1518">
            <w:pPr>
              <w:jc w:val="both"/>
              <w:rPr>
                <w:rFonts w:ascii="Ligada 2.3 (Adrian M. C.)" w:hAnsi="Ligada 2.3 (Adrian M. C.)"/>
                <w:b/>
                <w:bCs/>
                <w:sz w:val="22"/>
                <w:szCs w:val="22"/>
              </w:rPr>
            </w:pPr>
            <w:r>
              <w:rPr>
                <w:rFonts w:ascii="Ligada 2.3 (Adrian M. C.)" w:hAnsi="Ligada 2.3 (Adrian M. C.)"/>
                <w:b/>
                <w:bCs/>
                <w:sz w:val="24"/>
                <w:szCs w:val="24"/>
              </w:rPr>
              <w:t xml:space="preserve">Respuesta: </w:t>
            </w:r>
            <w:r w:rsidRPr="003F326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</w:tbl>
    <w:p w14:paraId="227171A5" w14:textId="77777777" w:rsidR="00D365FC" w:rsidRPr="00D365FC" w:rsidRDefault="00D365FC" w:rsidP="00D365FC">
      <w:pPr>
        <w:spacing w:line="360" w:lineRule="auto"/>
        <w:rPr>
          <w:rFonts w:ascii="Ligada 2.3 (Adrian M. C.)" w:hAnsi="Ligada 2.3 (Adrian M. C.)"/>
          <w:b/>
          <w:bCs/>
          <w:sz w:val="24"/>
          <w:szCs w:val="24"/>
        </w:rPr>
      </w:pPr>
    </w:p>
    <w:sectPr w:rsidR="00D365FC" w:rsidRPr="00D365FC" w:rsidSect="00AE53FC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gada 2.3 (Adrian M. C.)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C85"/>
    <w:multiLevelType w:val="hybridMultilevel"/>
    <w:tmpl w:val="21AE6C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53E9"/>
    <w:multiLevelType w:val="hybridMultilevel"/>
    <w:tmpl w:val="11207F50"/>
    <w:lvl w:ilvl="0" w:tplc="E9808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30B"/>
    <w:multiLevelType w:val="hybridMultilevel"/>
    <w:tmpl w:val="03201F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3AC7"/>
    <w:multiLevelType w:val="hybridMultilevel"/>
    <w:tmpl w:val="421ED994"/>
    <w:lvl w:ilvl="0" w:tplc="B99E98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C2"/>
    <w:rsid w:val="000470D4"/>
    <w:rsid w:val="00062744"/>
    <w:rsid w:val="00091D05"/>
    <w:rsid w:val="00103294"/>
    <w:rsid w:val="001203FC"/>
    <w:rsid w:val="001777FA"/>
    <w:rsid w:val="00231BB9"/>
    <w:rsid w:val="00290A83"/>
    <w:rsid w:val="002D1FD8"/>
    <w:rsid w:val="00317838"/>
    <w:rsid w:val="00326980"/>
    <w:rsid w:val="00342BD9"/>
    <w:rsid w:val="00346D45"/>
    <w:rsid w:val="00365ED3"/>
    <w:rsid w:val="003F326D"/>
    <w:rsid w:val="0044658D"/>
    <w:rsid w:val="004678D1"/>
    <w:rsid w:val="00486975"/>
    <w:rsid w:val="00487AEA"/>
    <w:rsid w:val="00496F84"/>
    <w:rsid w:val="004E018A"/>
    <w:rsid w:val="005010F6"/>
    <w:rsid w:val="00537CC2"/>
    <w:rsid w:val="005A2ABF"/>
    <w:rsid w:val="005E61F7"/>
    <w:rsid w:val="00697F06"/>
    <w:rsid w:val="006C2400"/>
    <w:rsid w:val="006F18F7"/>
    <w:rsid w:val="00716BEF"/>
    <w:rsid w:val="00774C70"/>
    <w:rsid w:val="007946C2"/>
    <w:rsid w:val="00802B29"/>
    <w:rsid w:val="008263EB"/>
    <w:rsid w:val="00856B19"/>
    <w:rsid w:val="008931F6"/>
    <w:rsid w:val="008A01DF"/>
    <w:rsid w:val="008A3A95"/>
    <w:rsid w:val="00963F14"/>
    <w:rsid w:val="009C779B"/>
    <w:rsid w:val="00A45AF9"/>
    <w:rsid w:val="00A73CDB"/>
    <w:rsid w:val="00AE2D8B"/>
    <w:rsid w:val="00AE53FC"/>
    <w:rsid w:val="00AF6099"/>
    <w:rsid w:val="00BA1518"/>
    <w:rsid w:val="00C362F6"/>
    <w:rsid w:val="00CC0E47"/>
    <w:rsid w:val="00D365FC"/>
    <w:rsid w:val="00D43405"/>
    <w:rsid w:val="00D857E6"/>
    <w:rsid w:val="00DE2EB1"/>
    <w:rsid w:val="00EE3DB8"/>
    <w:rsid w:val="00F80810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B6B1"/>
  <w15:chartTrackingRefBased/>
  <w15:docId w15:val="{2E36B94A-06D7-4E00-81F9-335BA3F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487AEA"/>
    <w:pPr>
      <w:keepNext/>
      <w:jc w:val="center"/>
      <w:outlineLvl w:val="0"/>
    </w:pPr>
    <w:rPr>
      <w:b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7AE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73C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marion cruz</cp:lastModifiedBy>
  <cp:revision>7</cp:revision>
  <cp:lastPrinted>2021-05-14T21:04:00Z</cp:lastPrinted>
  <dcterms:created xsi:type="dcterms:W3CDTF">2021-05-14T19:19:00Z</dcterms:created>
  <dcterms:modified xsi:type="dcterms:W3CDTF">2022-04-19T01:49:00Z</dcterms:modified>
</cp:coreProperties>
</file>